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564C" w14:textId="77777777" w:rsidR="00822567" w:rsidRDefault="00F45210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2025年度メールマガジン　その時LOMが動いた　原稿依頼シート</w:t>
      </w:r>
    </w:p>
    <w:p w14:paraId="4363568C" w14:textId="77777777" w:rsidR="00822567" w:rsidRDefault="00822567">
      <w:pPr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</w:p>
    <w:tbl>
      <w:tblPr>
        <w:tblStyle w:val="a7"/>
        <w:tblpPr w:leftFromText="142" w:rightFromText="142" w:vertAnchor="text" w:tblpY="1"/>
        <w:tblW w:w="98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58"/>
        <w:gridCol w:w="7522"/>
      </w:tblGrid>
      <w:tr w:rsidR="00822567" w14:paraId="6E7A3958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0C25" w14:textId="77777777" w:rsidR="00822567" w:rsidRDefault="00F45210">
            <w:pPr>
              <w:widowControl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C0FB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 xml:space="preserve">　　【報告】　　・　　　【案内】　　　・　　　【特集】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0DC9F61" wp14:editId="4ADB07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-25399</wp:posOffset>
                      </wp:positionV>
                      <wp:extent cx="647700" cy="285750"/>
                      <wp:effectExtent l="0" t="0" r="0" b="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8500" y="3643475"/>
                                <a:ext cx="6350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0EF7D7" w14:textId="77777777" w:rsidR="00822567" w:rsidRDefault="00822567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DC9F61" id="楕円 2" o:spid="_x0000_s1026" style="position:absolute;left:0;text-align:left;margin-left:18pt;margin-top:-2pt;width:51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eeGwIAACcEAAAOAAAAZHJzL2Uyb0RvYy54bWysU9uO2jAQfa/Uf7D8XhICATYirKqlVJVW&#10;LdK2H2Ach1jyrR5Dwt937NCFtg+Vqr44M5nxmTPjM+vHQStyFh6kNTWdTnJKhOG2keZY029fd+9W&#10;lEBgpmHKGlHTiwD6uHn7Zt27ShS2s6oRniCIgap3Ne1CcFWWAe+EZjCxThgMttZrFtD1x6zxrEd0&#10;rbIizxdZb33jvOUCAP9uxyDdJPy2FTx8aVsQgaiaIreQTp/OQzyzzZpVR89cJ/mVBvsHFppJg0Vf&#10;obYsMHLy8g8oLbm3YNsw4VZntm0lF6kH7Gaa/9bNS8ecSL3gcMC9jgn+Hyz/fH5xe49j6B1UgGbs&#10;Ymi9jl/kR4aalnmxKnMc36Wms8V8Nl+W4+DEEAjHhMUMwxjnmFAsZ3mZBpvdgJyH8FFYTaJRU6GU&#10;dBBbYxU7P0PA+pj9Myv+NnYnlUrPowzpUVvFMpVgqJJWsYDVtGtqCuaYcMAq2cQ78Tb44+FJeXJm&#10;+O7FYj4tHyJjrPFLWiy4ZdCNeSk0NqZlQFkqqWu6ws6wcGLSCdZ8MA0JF4daNqhoGqmBpkQJ1D8a&#10;KS8wqf6eh2yUQVK3yUcrDIcBQaJ5sM1l7wk4vpPI9JlB2DOP+pxiWdQsFvx+Yh5JqE8GRfEwnRcl&#10;ivze8ffO4d5hhncWV4EHT8noPIW0GuP835+CbWV6mhuZK11UY5rmdXOi3O/9lHXb780PAAAA//8D&#10;AFBLAwQUAAYACAAAACEAGf34Kt0AAAAIAQAADwAAAGRycy9kb3ducmV2LnhtbEyPQU/DMAyF70j8&#10;h8hI3LZ0bJqm0nRCSD0jSsXELW1MWy1xSpN2hV+Pd4KTbb2n5+9lx8VZMeMYek8KNusEBFLjTU+t&#10;guqtWB1AhKjJaOsJFXxjgGN+e5Pp1PgLveJcxlZwCIVUK+hiHFIpQ9Oh02HtByTWPv3odORzbKUZ&#10;9YXDnZUPSbKXTvfEHzo94HOHzbmcnAK7hKmqi7IaP16+zu8z2fBzKpS6v1ueHkFEXOKfGa74jA45&#10;M9V+IhOEVbDdc5WoYLXjedW3B15qBbtNAjLP5P8C+S8AAAD//wMAUEsBAi0AFAAGAAgAAAAhALaD&#10;OJL+AAAA4QEAABMAAAAAAAAAAAAAAAAAAAAAAFtDb250ZW50X1R5cGVzXS54bWxQSwECLQAUAAYA&#10;CAAAACEAOP0h/9YAAACUAQAACwAAAAAAAAAAAAAAAAAvAQAAX3JlbHMvLnJlbHNQSwECLQAUAAYA&#10;CAAAACEA4b6HnhsCAAAnBAAADgAAAAAAAAAAAAAAAAAuAgAAZHJzL2Uyb0RvYy54bWxQSwECLQAU&#10;AAYACAAAACEAGf34Kt0AAAAIAQAADwAAAAAAAAAAAAAAAAB1BAAAZHJzL2Rvd25yZXYueG1sUEsF&#10;BgAAAAAEAAQA8wAAAH8FAAAAAA==&#10;" filled="f" strokecolor="#264159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E0EF7D7" w14:textId="77777777" w:rsidR="00822567" w:rsidRDefault="0082256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22567" w14:paraId="01BF94E1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CED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0145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2025/1/1</w:t>
            </w:r>
          </w:p>
        </w:tc>
      </w:tr>
      <w:tr w:rsidR="00822567" w14:paraId="0EB97AFF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22ED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B7DE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委員会</w:t>
            </w:r>
          </w:p>
        </w:tc>
      </w:tr>
      <w:tr w:rsidR="00822567" w14:paraId="3F6A60AA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36B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FF86" w14:textId="77777777" w:rsidR="00822567" w:rsidRDefault="00822567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822567" w14:paraId="1B34B712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414E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4E97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委員会   事業</w:t>
            </w:r>
          </w:p>
        </w:tc>
      </w:tr>
      <w:tr w:rsidR="00F45210" w14:paraId="4F2E3E29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706" w14:textId="77777777" w:rsidR="00F45210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6EF3" w14:textId="77777777" w:rsidR="00F45210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505FFA91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D1C5C07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0339BC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ACA95D2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28E27FCB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4D54CF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744AA86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721411D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685ABE8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9FC9C5F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75BB364E" w14:textId="512094E3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【原稿作成における注意事項】</w:t>
      </w:r>
    </w:p>
    <w:p w14:paraId="2A1F3584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原稿は委員長（同好会の場合はキャプテン）の確認を必ず受けてください。その後、</w:t>
      </w:r>
      <w:r>
        <w:rPr>
          <w:rFonts w:ascii="ＭＳ ゴシック" w:eastAsia="ＭＳ ゴシック" w:hAnsi="ＭＳ ゴシック" w:cs="ＭＳ ゴシック"/>
          <w:u w:val="single"/>
        </w:rPr>
        <w:t>委員長、副理事長のラインチェックを受けていただき</w:t>
      </w:r>
      <w:r>
        <w:rPr>
          <w:rFonts w:ascii="ＭＳ ゴシック" w:eastAsia="ＭＳ ゴシック" w:hAnsi="ＭＳ ゴシック" w:cs="ＭＳ ゴシック"/>
        </w:rPr>
        <w:t>、</w:t>
      </w:r>
      <w:r>
        <w:rPr>
          <w:rFonts w:ascii="ＭＳ ゴシック" w:eastAsia="ＭＳ ゴシック" w:hAnsi="ＭＳ ゴシック" w:cs="ＭＳ ゴシック"/>
          <w:b/>
          <w:color w:val="FF0000"/>
        </w:rPr>
        <w:t>すべての確認が済んでいる原稿を配信週の水曜日12：00までに広報・拡大委員会までメールにて必ず</w:t>
      </w:r>
      <w:r>
        <w:rPr>
          <w:rFonts w:ascii="ＭＳ ゴシック" w:eastAsia="ＭＳ ゴシック" w:hAnsi="ＭＳ ゴシック" w:cs="ＭＳ ゴシック"/>
        </w:rPr>
        <w:t>お届けいただけますよう、よろしくお願いいたします。</w:t>
      </w:r>
    </w:p>
    <w:p w14:paraId="0A54C114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（役員および出向者の皆様は、直接当委員会に提出して頂きますようお願いいたします。）</w:t>
      </w:r>
    </w:p>
    <w:p w14:paraId="707FD19D" w14:textId="77777777" w:rsidR="00822567" w:rsidRDefault="00822567">
      <w:pPr>
        <w:ind w:firstLine="210"/>
        <w:rPr>
          <w:rFonts w:ascii="ＭＳ ゴシック" w:eastAsia="ＭＳ ゴシック" w:hAnsi="ＭＳ ゴシック" w:cs="ＭＳ ゴシック"/>
        </w:rPr>
      </w:pPr>
    </w:p>
    <w:p w14:paraId="72995A76" w14:textId="7A6FEFDB" w:rsidR="00822567" w:rsidRDefault="00F45210">
      <w:pPr>
        <w:spacing w:line="420" w:lineRule="auto"/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掲載依頼先並びに原稿送り先：　</w:t>
      </w:r>
      <w:r w:rsidR="00F157FD">
        <w:rPr>
          <w:rFonts w:ascii="ＭＳ ゴシック" w:eastAsia="ＭＳ ゴシック" w:hAnsi="ＭＳ ゴシック" w:cs="ＭＳ ゴシック" w:hint="eastAsia"/>
        </w:rPr>
        <w:t>拡大</w:t>
      </w:r>
      <w:r>
        <w:rPr>
          <w:rFonts w:ascii="ＭＳ ゴシック" w:eastAsia="ＭＳ ゴシック" w:hAnsi="ＭＳ ゴシック" w:cs="ＭＳ ゴシック"/>
        </w:rPr>
        <w:t>・</w:t>
      </w:r>
      <w:r w:rsidR="00F157FD">
        <w:rPr>
          <w:rFonts w:ascii="ＭＳ ゴシック" w:eastAsia="ＭＳ ゴシック" w:hAnsi="ＭＳ ゴシック" w:cs="ＭＳ ゴシック" w:hint="eastAsia"/>
        </w:rPr>
        <w:t>広報</w:t>
      </w:r>
      <w:r>
        <w:rPr>
          <w:rFonts w:ascii="ＭＳ ゴシック" w:eastAsia="ＭＳ ゴシック" w:hAnsi="ＭＳ ゴシック" w:cs="ＭＳ ゴシック"/>
        </w:rPr>
        <w:t>委員会　広報幹事　松井　秀平</w:t>
      </w:r>
    </w:p>
    <w:p w14:paraId="00304666" w14:textId="58B94962" w:rsidR="00822567" w:rsidRDefault="00F45210">
      <w:pPr>
        <w:spacing w:line="420" w:lineRule="auto"/>
        <w:ind w:firstLine="420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/>
        </w:rPr>
        <w:t>広報・拡大委員会 代表メール：</w:t>
      </w:r>
      <w:r w:rsidRPr="00F45210">
        <w:rPr>
          <w:rFonts w:ascii="ＭＳ ゴシック" w:eastAsia="ＭＳ ゴシック" w:hAnsi="ＭＳ ゴシック" w:cs="ＭＳ ゴシック"/>
          <w:color w:val="0563C1"/>
          <w:sz w:val="32"/>
          <w:szCs w:val="32"/>
          <w:u w:val="single"/>
        </w:rPr>
        <w:t xml:space="preserve"> 2025kakudaikouhou@gmail.com</w:t>
      </w:r>
    </w:p>
    <w:p w14:paraId="57096F53" w14:textId="77777777" w:rsidR="00822567" w:rsidRDefault="00822567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  <w:sz w:val="20"/>
          <w:szCs w:val="20"/>
        </w:rPr>
      </w:pPr>
    </w:p>
    <w:p w14:paraId="2000ACCE" w14:textId="77777777" w:rsidR="00822567" w:rsidRDefault="00F45210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【添付ファイルにおける注意事項】</w:t>
      </w:r>
    </w:p>
    <w:p w14:paraId="54F2210B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・写真、資料（ポスター等）を掲載する場合は</w:t>
      </w:r>
      <w:r>
        <w:rPr>
          <w:rFonts w:ascii="ＭＳ ゴシック" w:eastAsia="ＭＳ ゴシック" w:hAnsi="ＭＳ ゴシック" w:cs="ＭＳ ゴシック"/>
          <w:b/>
        </w:rPr>
        <w:t>原稿と一緒</w:t>
      </w:r>
      <w:r>
        <w:rPr>
          <w:rFonts w:ascii="ＭＳ ゴシック" w:eastAsia="ＭＳ ゴシック" w:hAnsi="ＭＳ ゴシック" w:cs="ＭＳ ゴシック"/>
        </w:rPr>
        <w:t>に送信してください。</w:t>
      </w:r>
    </w:p>
    <w:p w14:paraId="67EA8467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・写真データは縦横比を変動させずに</w:t>
      </w:r>
      <w:r>
        <w:rPr>
          <w:rFonts w:ascii="ＭＳ ゴシック" w:eastAsia="ＭＳ ゴシック" w:hAnsi="ＭＳ ゴシック" w:cs="ＭＳ ゴシック"/>
          <w:b/>
        </w:rPr>
        <w:t>縮小（横1280程度）して</w:t>
      </w:r>
      <w:r>
        <w:rPr>
          <w:rFonts w:ascii="ＭＳ ゴシック" w:eastAsia="ＭＳ ゴシック" w:hAnsi="ＭＳ ゴシック" w:cs="ＭＳ ゴシック"/>
        </w:rPr>
        <w:t>添付ください。</w:t>
      </w:r>
    </w:p>
    <w:p w14:paraId="2AE6425B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・すべての容量合計が10MBより大きい場合、もしくはファイルが10個以上となる場合は</w:t>
      </w:r>
      <w:r>
        <w:rPr>
          <w:rFonts w:ascii="ＭＳ ゴシック" w:eastAsia="ＭＳ ゴシック" w:hAnsi="ＭＳ ゴシック" w:cs="ＭＳ ゴシック"/>
          <w:b/>
        </w:rPr>
        <w:t>結合し、ファイアストレージやファイル便などのアップローダなどを使用</w:t>
      </w:r>
      <w:r>
        <w:rPr>
          <w:rFonts w:ascii="ＭＳ ゴシック" w:eastAsia="ＭＳ ゴシック" w:hAnsi="ＭＳ ゴシック" w:cs="ＭＳ ゴシック"/>
        </w:rPr>
        <w:t>してください。</w:t>
      </w:r>
    </w:p>
    <w:p w14:paraId="5E8C55DA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・サーバにアップする性質上、</w:t>
      </w:r>
      <w:r>
        <w:rPr>
          <w:rFonts w:ascii="ＭＳ ゴシック" w:eastAsia="ＭＳ ゴシック" w:hAnsi="ＭＳ ゴシック" w:cs="ＭＳ ゴシック"/>
          <w:b/>
        </w:rPr>
        <w:t>画像やポスターなどのファイル名は英数半角</w:t>
      </w:r>
      <w:r>
        <w:rPr>
          <w:rFonts w:ascii="ＭＳ ゴシック" w:eastAsia="ＭＳ ゴシック" w:hAnsi="ＭＳ ゴシック" w:cs="ＭＳ ゴシック"/>
        </w:rPr>
        <w:t>でお願いします。</w:t>
      </w:r>
    </w:p>
    <w:p w14:paraId="48C68042" w14:textId="77777777" w:rsidR="00822567" w:rsidRDefault="00F45210">
      <w:pPr>
        <w:ind w:left="21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（例：dsc9685.jpeg、02reikai-poster.pdfなど（</w:t>
      </w:r>
      <w:r>
        <w:rPr>
          <w:rFonts w:ascii="ＭＳ ゴシック" w:eastAsia="ＭＳ ゴシック" w:hAnsi="ＭＳ ゴシック" w:cs="ＭＳ ゴシック"/>
          <w:u w:val="single"/>
        </w:rPr>
        <w:t>日本語・全角は使わないでください。）</w:t>
      </w:r>
      <w:r>
        <w:rPr>
          <w:rFonts w:ascii="ＭＳ ゴシック" w:eastAsia="ＭＳ ゴシック" w:hAnsi="ＭＳ ゴシック" w:cs="ＭＳ ゴシック"/>
        </w:rPr>
        <w:t>）</w:t>
      </w:r>
    </w:p>
    <w:p w14:paraId="02334BAE" w14:textId="77777777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・個別の画像ファイルにコメントを付けたい場合は原稿記入シートの最後に</w:t>
      </w:r>
    </w:p>
    <w:p w14:paraId="04EB14AD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dsc9685.jpeg「盛り上がる委員会メンバー」</w:t>
      </w:r>
    </w:p>
    <w:p w14:paraId="4984E8BF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dsc9692.jpeg「燃え尽きた委員長」</w:t>
      </w:r>
    </w:p>
    <w:p w14:paraId="0AE1C531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など、画像データ名のあとにコメントを記載してください。</w:t>
      </w:r>
    </w:p>
    <w:p w14:paraId="12569CE1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特に個別のコメントが必要ない場合は画像データのみを送ってください。</w:t>
      </w:r>
    </w:p>
    <w:p w14:paraId="1FCD206F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B61FABF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8DD42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B5130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4C2DDFC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2CAFC90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0480F6E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784D730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5E401963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5C1AD9B5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0D1EE06E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0"/>
      </w:tblGrid>
      <w:tr w:rsidR="00822567" w14:paraId="02696C33" w14:textId="77777777">
        <w:trPr>
          <w:trHeight w:val="2500"/>
        </w:trPr>
        <w:tc>
          <w:tcPr>
            <w:tcW w:w="101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4901C" w14:textId="77777777" w:rsidR="00822567" w:rsidRDefault="00822567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16894E8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44253A7C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3418C59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4B22259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sectPr w:rsidR="0082256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66E4" w14:textId="77777777" w:rsidR="00F157FD" w:rsidRDefault="00F157FD" w:rsidP="00F157FD">
      <w:r>
        <w:separator/>
      </w:r>
    </w:p>
  </w:endnote>
  <w:endnote w:type="continuationSeparator" w:id="0">
    <w:p w14:paraId="57F4C2C8" w14:textId="77777777" w:rsidR="00F157FD" w:rsidRDefault="00F157FD" w:rsidP="00F1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08D8" w14:textId="77777777" w:rsidR="00F157FD" w:rsidRDefault="00F157FD" w:rsidP="00F157FD">
      <w:r>
        <w:separator/>
      </w:r>
    </w:p>
  </w:footnote>
  <w:footnote w:type="continuationSeparator" w:id="0">
    <w:p w14:paraId="171897A3" w14:textId="77777777" w:rsidR="00F157FD" w:rsidRDefault="00F157FD" w:rsidP="00F1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67"/>
    <w:rsid w:val="005341A7"/>
    <w:rsid w:val="00822567"/>
    <w:rsid w:val="00A04ADC"/>
    <w:rsid w:val="00F157FD"/>
    <w:rsid w:val="00F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22020"/>
  <w15:docId w15:val="{B28078D2-3DCB-471C-899F-BB4F703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157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57FD"/>
  </w:style>
  <w:style w:type="paragraph" w:styleId="ab">
    <w:name w:val="footer"/>
    <w:basedOn w:val="a"/>
    <w:link w:val="ac"/>
    <w:uiPriority w:val="99"/>
    <w:unhideWhenUsed/>
    <w:rsid w:val="00F157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otbL/jMEiwZ5es857Wj4kbNMQ==">CgMxLjA4AHIhMTZFZ0dJelplc3c0UVhoQWUzcTNYanVhU0E4NVMyU0gy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user38</cp:lastModifiedBy>
  <cp:revision>3</cp:revision>
  <dcterms:created xsi:type="dcterms:W3CDTF">2024-12-25T02:56:00Z</dcterms:created>
  <dcterms:modified xsi:type="dcterms:W3CDTF">2025-01-15T10:45:00Z</dcterms:modified>
</cp:coreProperties>
</file>